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40" w:rsidRPr="00600B9F" w:rsidRDefault="006579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7940" w:rsidRPr="00600B9F" w:rsidRDefault="006579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940" w:rsidRPr="00260B39" w:rsidRDefault="00657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940" w:rsidRPr="00260B39" w:rsidRDefault="006579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940" w:rsidRPr="00260B39" w:rsidRDefault="00657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40" w:rsidRPr="00A5340E" w:rsidRDefault="006579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7940" w:rsidRPr="00260B39" w:rsidRDefault="006579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40" w:rsidRPr="00260B39" w:rsidRDefault="006579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гр.гр.Ометюх А.М. та Саварин Б.Б.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7940" w:rsidRPr="00260B39" w:rsidRDefault="006579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9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940" w:rsidRPr="00D26333" w:rsidRDefault="006579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940" w:rsidRPr="000C38F9" w:rsidRDefault="0065794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940" w:rsidRPr="00D26333" w:rsidRDefault="0065794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40" w:rsidRPr="000C38F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7940" w:rsidRPr="00260B39" w:rsidRDefault="0065794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940" w:rsidRPr="00260B39" w:rsidRDefault="006579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940" w:rsidRPr="00260B39" w:rsidRDefault="006579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57940" w:rsidRPr="00260B39" w:rsidRDefault="006579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940" w:rsidRPr="00260B39" w:rsidRDefault="006579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57940" w:rsidRPr="00260B39" w:rsidRDefault="006579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40" w:rsidRPr="00260B39" w:rsidRDefault="006579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40" w:rsidRPr="00260B39" w:rsidRDefault="006579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40" w:rsidRPr="00260B39" w:rsidRDefault="006579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940" w:rsidRPr="00260B39" w:rsidRDefault="00657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940" w:rsidRDefault="00657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40" w:rsidRDefault="00657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40" w:rsidRPr="00260B39" w:rsidRDefault="006579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40" w:rsidRPr="00260B39" w:rsidRDefault="006579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940" w:rsidRDefault="00657940">
      <w:pPr>
        <w:rPr>
          <w:sz w:val="28"/>
          <w:szCs w:val="28"/>
          <w:lang w:val="uk-UA"/>
        </w:rPr>
        <w:sectPr w:rsidR="00657940" w:rsidSect="006579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940" w:rsidRPr="004E4BC3" w:rsidRDefault="00657940">
      <w:pPr>
        <w:rPr>
          <w:sz w:val="28"/>
          <w:szCs w:val="28"/>
          <w:lang w:val="uk-UA"/>
        </w:rPr>
      </w:pPr>
    </w:p>
    <w:sectPr w:rsidR="00657940" w:rsidRPr="004E4BC3" w:rsidSect="006579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57940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2024-02-06T11:06:00Z</dcterms:modified>
</cp:coreProperties>
</file>